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阅读与写作一体化训练  初中  语文  七年级  下</w:t>
      </w:r>
    </w:p>
    <w:p>
      <w:r>
        <w:t>作者：冀贞典，靳文玲，李朝东主编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读写无忧  阅读与写作一体化训练  初中  语文  七年级  下 评论地址：https://www.jiaokey.com/book/detail/96128501.html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