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40879189_ENCYCLOPEDIA BRITANNICA VOLUME 20_p1008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40879189_ENCYCLOPEDIA BRITANNICA VOLUME 20_p1008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关键词搜索：https://www.jiaokey.com/tag/40879189_ENCYCLOPEDIA BRITANNICA VOLUME 20_p1008.html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