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56全国大学入試問題正解  世界史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56全国大学入試問題正解  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本书出售、求购地址：https://www.jiaokey.com/book/detail/40701122.html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关键词搜索：https://www.jiaokey.com/tag/56全国大学入試問題正解  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