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Cup head square neck bolts with small head and short neck-Product grade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Cup head square neck bolts with small head and short neck-Product grade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本书出售、求购地址：https://www.jiaokey.com/book/detail/40029556.html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关键词搜索：https://www.jiaokey.com/tag/Cup head square neck bolts with small head and short neck-Product grade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