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书名：号角  新时代辽沈战役进行时</w:t>
      </w:r>
    </w:p>
    <w:p>
      <w:r>
        <w:t>作者:号角新时代辽沈战役进行时编委会编</w:t>
      </w:r>
    </w:p>
    <w:p>
      <w:r>
        <w:t>出版社:沈阳：辽宁人民出版社</w:t>
      </w:r>
    </w:p>
    <w:p>
      <w:r>
        <w:t>出版日期：2023.04</w:t>
      </w:r>
    </w:p>
    <w:p>
      <w:r>
        <w:t>总页数：212</w:t>
      </w:r>
    </w:p>
    <w:p>
      <w:r>
        <w:t>更多请访问教客网:www.jiaokey.com</w:t>
      </w:r>
    </w:p>
    <w:p>
      <w:r>
        <w:t>号角  新时代辽沈战役进行时评论地址：https://www.jiaokey.com/book/detail/15250906.html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