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龙榆生全集  第九卷  杂著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龙榆生全集  第九卷  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本书出售、求购地址：https://www.jiaokey.com/book/detail/14567950.html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关键词搜索：https://www.jiaokey.com/tag/龙榆生全集  第九卷  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