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Revit 2018建筑设计入门与提高  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Revit 2018建筑设计入门与提高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本书出售、求购地址：https://www.jiaokey.com/book/detail/14549058.html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关键词搜索：https://www.jiaokey.com/tag/Revit 2018建筑设计入门与提高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