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电工安全必知30条</w:t>
      </w:r>
    </w:p>
    <w:p>
      <w:r>
        <w:rPr>
          <w:rFonts w:ascii="宋体" w:hAnsi="宋体" w:eastAsia="宋体"/>
          <w:sz w:val="24"/>
        </w:rPr>
        <w:t>《岗位安全操作守则图解丛书》编委会编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电工安全必知30条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《岗位安全操作守则图解丛书》编委会编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本书出售、求购地址：https://www.jiaokey.com/book/detail/14547286.html</w:t>
      </w:r>
    </w:p>
    <w:p>
      <w:r>
        <w:t>更多相关图书推荐：https://www.jiaokey.com</w:t>
      </w:r>
    </w:p>
    <w:p>
      <w:r>
        <w:t>《岗位安全操作守则图解丛书》编委会编 其他作品：https://www.jiaokey.com/tag/《岗位安全操作守则图解丛书》编委会编.html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关键词搜索：https://www.jiaokey.com/tag/电工安全必知30条.html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