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书名：奇才  柳永</w:t>
      </w:r>
    </w:p>
    <w:p>
      <w:r>
        <w:t>作者：张宇光，朱晋平主编；刘超著</w:t>
      </w:r>
    </w:p>
    <w:p>
      <w:r>
        <w:t>出版社：太原:山西教育出版社,2016.10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奇才  柳永 评论地址：https://www.jiaokey.com/book/detail/14220765.html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