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书名：郊区乡志</w:t>
      </w:r>
    </w:p>
    <w:p>
      <w:r>
        <w:t>作者：集安县《&lt;font color=Red&gt;郊&lt;/font&gt;区乡志》编写组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郊区乡志 评论地址：https://www.jiaokey.com/book/detail/14200698.html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