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林海音作品菁华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林海音作品菁华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本书出售、求购地址：https://www.jiaokey.com/book/detail/14089083.html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杭州:浙江教育出版社,2016.07 出版图书：https://www.jiaokey.com/tag/杭州:浙江教育出版社,2016.07.html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