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书名：论中国文学</w:t>
      </w:r>
    </w:p>
    <w:p>
      <w:r>
        <w:t>作者：（美）葛浩文著；史国强编；闫怡恂译</w:t>
      </w:r>
    </w:p>
    <w:p>
      <w:r>
        <w:t>出版社：中华书局；现代出版社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论中国文学 评论地址：https://www.jiaokey.com/book/detail/14041728.html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