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曹丽，邓晓新主编；赵阳，祝桂红，赵正国副主编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曹丽，邓晓新主编；赵阳，祝桂红，赵正国副主编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本书出售、求购地址：https://www.jiaokey.com/book/detail/14023801.html</w:t>
      </w:r>
    </w:p>
    <w:p>
      <w:r>
        <w:t>更多相关图书推荐：https://www.jiaokey.com</w:t>
      </w:r>
    </w:p>
    <w:p>
      <w:r>
        <w:t>曹丽，邓晓新主编；赵阳，祝桂红，赵正国副主编 其他作品：https://www.jiaokey.com/tag/曹丽，邓晓新主编；赵阳，祝桂红，赵正国副主编.html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