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美国与世界  关于美国外交政策未来的对话</w:t>
      </w:r>
    </w:p>
    <w:p>
      <w:r>
        <w:rPr>
          <w:rFonts w:ascii="宋体" w:hAnsi="宋体" w:eastAsia="宋体"/>
          <w:sz w:val="24"/>
        </w:rPr>
        <w:t>（美）戴维·伊格内修斯著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美国与世界  关于美国外交政策未来的对话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（美）戴维·伊格内修斯著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本书出售、求购地址：https://www.jiaokey.com/book/detail/13977143.html</w:t>
      </w:r>
    </w:p>
    <w:p>
      <w:r>
        <w:t>更多相关图书推荐：https://www.jiaokey.com</w:t>
      </w:r>
    </w:p>
    <w:p>
      <w:r>
        <w:t>（美）戴维·伊格内修斯著 其他作品：https://www.jiaokey.com/tag/（美）戴维·伊格内修斯著.html</w:t>
      </w:r>
    </w:p>
    <w:p>
      <w:r>
        <w:t>关键词搜索：https://www.jiaokey.com/tag/美国与世界  关于美国外交政策未来的对话.html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