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书名：王羲之兰亭集叙文文集字诗兰亭五感</w:t>
      </w:r>
    </w:p>
    <w:p>
      <w:r>
        <w:t>作者：占子木著</w:t>
      </w:r>
    </w:p>
    <w:p>
      <w:r>
        <w:t>出版社：杭州：西泠印社</w:t>
      </w:r>
    </w:p>
    <w:p>
      <w:r>
        <w:t>出版日期：2012.01</w:t>
      </w:r>
    </w:p>
    <w:p>
      <w:r>
        <w:t>总页数：63</w:t>
      </w:r>
    </w:p>
    <w:p>
      <w:r>
        <w:t>更多请访问教客网: www.jiaokey.com</w:t>
      </w:r>
    </w:p>
    <w:p>
      <w:r>
        <w:t>王羲之兰亭集叙文文集字诗兰亭五感 评论地址：https://www.jiaokey.com/book/detail/13965057.html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