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门神门神扛大刀  下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门神门神扛大刀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本书出售、求购地址：https://www.jiaokey.com/book/detail/13723359.html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郑州:河南文艺出版社,2015.02 出版图书：https://www.jiaokey.com/tag/郑州:河南文艺出版社,2015.02.html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