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附卷  汉英译名对照总索引  英汉译名对照总索引  严复研究资料目录</w:t>
      </w:r>
    </w:p>
    <w:p>
      <w:r>
        <w:t>作者：汪征鲁，方宝川，马勇主编；方宝川，黄兴涛点校</w:t>
      </w:r>
    </w:p>
    <w:p>
      <w:r>
        <w:t>出版社：</w:t>
      </w:r>
    </w:p>
    <w:p>
      <w:r>
        <w:t>出版日期：2014.11</w:t>
      </w:r>
    </w:p>
    <w:p>
      <w:r>
        <w:t>总页数：341</w:t>
      </w:r>
    </w:p>
    <w:p>
      <w:r>
        <w:t>更多请访问教客网: www.jiaokey.com</w:t>
      </w:r>
    </w:p>
    <w:p>
      <w:r>
        <w:t>严复全集  附卷  汉英译名对照总索引  英汉译名对照总索引  严复研究资料目录 评论地址：https://www.jiaokey.com/book/detail/13701837.html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