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2014中国诗歌年选</w:t>
      </w:r>
    </w:p>
    <w:p>
      <w:r>
        <w:rPr>
          <w:rFonts w:ascii="宋体" w:hAnsi="宋体" w:eastAsia="宋体"/>
          <w:sz w:val="24"/>
        </w:rPr>
        <w:t>中国诗歌学会主编；李小雨编选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1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2014中国诗歌年选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中国诗歌学会主编；李小雨编选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新诗-诗集-中国-2014-新诗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本书出售、求购地址：https://www.jiaokey.com/book/detail/13681061.html</w:t>
      </w:r>
    </w:p>
    <w:p>
      <w:r>
        <w:t>更多相关图书推荐：https://www.jiaokey.com</w:t>
      </w:r>
    </w:p>
    <w:p>
      <w:r>
        <w:t>中国诗歌学会主编；李小雨编选 其他作品：https://www.jiaokey.com/tag/中国诗歌学会主编；李小雨编选.html</w:t>
      </w:r>
    </w:p>
    <w:p>
      <w:r>
        <w:t>广州:花城出版社,2015.01 出版图书：https://www.jiaokey.com/tag/广州:花城出版社,2015.01.html</w:t>
      </w:r>
    </w:p>
    <w:p>
      <w:r>
        <w:t>关键词搜索：https://www.jiaokey.com/tag/新诗-诗集-中国-2014-新诗.html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