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书名：图解针灸穴位速查速用</w:t>
      </w:r>
    </w:p>
    <w:p>
      <w:r>
        <w:t>作者：睢明河主编；许安萍，徐敏副主编</w:t>
      </w:r>
    </w:p>
    <w:p>
      <w:r>
        <w:t>出版社：北京：中国中医药出版社</w:t>
      </w:r>
    </w:p>
    <w:p>
      <w:r>
        <w:t>出版日期：2013.09</w:t>
      </w:r>
    </w:p>
    <w:p>
      <w:r>
        <w:t>总页数：104</w:t>
      </w:r>
    </w:p>
    <w:p>
      <w:r>
        <w:t>更多请访问教客网: www.jiaokey.com</w:t>
      </w:r>
    </w:p>
    <w:p>
      <w:r>
        <w:t>图解针灸穴位速查速用 评论地址：https://www.jiaokey.com/book/detail/13664309.html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