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蔓蔓青萝  上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蔓蔓青萝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本书出售、求购地址：https://www.jiaokey.com/book/detail/13624650.html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石家庄:花山文艺出版社,2014.07 出版图书：https://www.jiaokey.com/tag/石家庄:花山文艺出版社,2014.07.html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