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书名：吃粥1188例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吃粥1188例 评论地址：https://www.jiaokey.com/book/detail/13582510.html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