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CS6平面设计实例教程  全彩超值版  彩印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CS6平面设计实例教程  全彩超值版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本书出售、求购地址：https://www.jiaokey.com/book/detail/13575810.html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CS6平面设计实例教程  全彩超值版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