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书名：军民融合式武器装备科研生产体系评价</w:t>
      </w:r>
    </w:p>
    <w:p>
      <w:r>
        <w:t>作者：李晓松，吕彬，肖振华著</w:t>
      </w:r>
    </w:p>
    <w:p>
      <w:r>
        <w:t>出版社：北京：国防工业出版社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军民融合式武器装备科研生产体系评价 评论地址：https://www.jiaokey.com/book/detail/13522216.html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