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杨益华，钟祥荣，郑山水主编；蔡松林，李林，喻丹丹，张德秀副主编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杨益华，钟祥荣，郑山水主编；蔡松林，李林，喻丹丹，张德秀副主编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本书出售、求购地址：https://www.jiaokey.com/book/detail/13496086.html</w:t>
      </w:r>
    </w:p>
    <w:p>
      <w:r>
        <w:t>更多相关图书推荐：https://www.jiaokey.com</w:t>
      </w:r>
    </w:p>
    <w:p>
      <w:r>
        <w:t>杨益华，钟祥荣，郑山水主编；蔡松林，李林，喻丹丹，张德秀副主编 其他作品：https://www.jiaokey.com/tag/杨益华，钟祥荣，郑山水主编；蔡松林，李林，喻丹丹，张德秀副主编.html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