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卷483-484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卷483-484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卷483-484.html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