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第7卷  燕赵悲歌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第7卷  燕赵悲歌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本书出售、求购地址：https://www.jiaokey.com/book/detail/13377499.html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第7卷  燕赵悲歌.html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