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书名：电视画面编辑</w:t>
      </w:r>
    </w:p>
    <w:p>
      <w:r>
        <w:t>作者：谢红焰主编；宋晓丽，王涛副主编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电视画面编辑 评论地址：https://www.jiaokey.com/book/detail/13374985.html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