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书名：器官移植科分册</w:t>
      </w:r>
    </w:p>
    <w:p>
      <w:r>
        <w:t>作者：王曙红，郑一宁主编；张红，周建辉副主编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总页数：478</w:t>
      </w:r>
    </w:p>
    <w:p>
      <w:r>
        <w:t>更多请访问教客网: www.jiaokey.com</w:t>
      </w:r>
    </w:p>
    <w:p>
      <w:r>
        <w:t>器官移植科分册 评论地址：https://www.jiaokey.com/book/detail/13297129.html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