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书名：满洲国古迹古物节录</w:t>
      </w:r>
    </w:p>
    <w:p>
      <w:r>
        <w:t>作者：文教部礼教司宗教科编</w:t>
      </w:r>
    </w:p>
    <w:p>
      <w:r>
        <w:t>出版社：</w:t>
      </w:r>
    </w:p>
    <w:p>
      <w:r>
        <w:t>出版日期：1936</w:t>
      </w:r>
    </w:p>
    <w:p>
      <w:r>
        <w:t>总页数：54</w:t>
      </w:r>
    </w:p>
    <w:p>
      <w:r>
        <w:t>更多请访问教客网: www.jiaokey.com</w:t>
      </w:r>
    </w:p>
    <w:p>
      <w:r>
        <w:t>满洲国古迹古物节录 评论地址：https://www.jiaokey.com/book/detail/13281382.html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