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臧振春，苏白云主编；刘泮振，张瑞，石永生等副主编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臧振春，苏白云主编；刘泮振，张瑞，石永生等副主编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本书出售、求购地址：https://www.jiaokey.com/book/detail/13164224.html</w:t>
      </w:r>
    </w:p>
    <w:p>
      <w:r>
        <w:t>更多相关图书推荐：https://www.jiaokey.com</w:t>
      </w:r>
    </w:p>
    <w:p>
      <w:r>
        <w:t>臧振春，苏白云主编；刘泮振，张瑞，石永生等副主编 其他作品：https://www.jiaokey.com/tag/臧振春，苏白云主编；刘泮振，张瑞，石永生等副主编.html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