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第13集  全唐诗逸  上</w:t>
      </w:r>
    </w:p>
    <w:p>
      <w:r>
        <w:t>作者：上毛河世宁纂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知不足斋  第13集  全唐诗逸  上 评论地址：https://www.jiaokey.com/book/detail/13146327.html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