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14  第66-70辑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14  第66-70辑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14  第66-70辑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