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书名：筚路蓝缕四十年  中央美术美院美术史系教师论文集  上</w:t>
      </w:r>
    </w:p>
    <w:p>
      <w:r>
        <w:t>作者：中央美院美术史系编</w:t>
      </w:r>
    </w:p>
    <w:p>
      <w:r>
        <w:t>出版社：北京:人民美术出版社,1997.12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筚路蓝缕四十年  中央美术美院美术史系教师论文集  上 评论地址：https://www.jiaokey.com/book/detail/13122443.html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