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小学生作文素材自助大全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小学生作文素材自助大全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关键词搜索：https://www.jiaokey.com/tag/小学生作文素材自助大全.html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