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周贺来，佟捷，严晓媛主编；韩姣红，李俊利，陈全平副主编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周贺来，佟捷，严晓媛主编；韩姣红，李俊利，陈全平副主编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本书出售、求购地址：https://www.jiaokey.com/book/detail/13100659.html</w:t>
      </w:r>
    </w:p>
    <w:p>
      <w:r>
        <w:t>更多相关图书推荐：https://www.jiaokey.com</w:t>
      </w:r>
    </w:p>
    <w:p>
      <w:r>
        <w:t>周贺来，佟捷，严晓媛主编；韩姣红，李俊利，陈全平副主编 其他作品：https://www.jiaokey.com/tag/周贺来，佟捷，严晓媛主编；韩姣红，李俊利，陈全平副主编.html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