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崔清民，郑建，朱剑峰主编；汪伟，冯广丽，郭小波副主编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崔清民，郑建，朱剑峰主编；汪伟，冯广丽，郭小波副主编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本书出售、求购地址：https://www.jiaokey.com/book/detail/13044858.html</w:t>
      </w:r>
    </w:p>
    <w:p>
      <w:r>
        <w:t>更多相关图书推荐：https://www.jiaokey.com</w:t>
      </w:r>
    </w:p>
    <w:p>
      <w:r>
        <w:t>崔清民，郑建，朱剑峰主编；汪伟，冯广丽，郭小波副主编 其他作品：https://www.jiaokey.com/tag/崔清民，郑建，朱剑峰主编；汪伟，冯广丽，郭小波副主编.html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