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钦定三国志  魏志卷18至卷22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钦定三国志  魏志卷18至卷22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本书出售、求购地址：https://www.jiaokey.com/book/detail/12835119.html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五洲同文局 出版图书：https://www.jiaokey.com/tag/五洲同文局.html</w:t>
      </w:r>
    </w:p>
    <w:p>
      <w:r>
        <w:t>关键词搜索：https://www.jiaokey.com/tag/钦定三国志  魏志卷18至卷22.html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