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卷20、卷21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卷20、卷21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本书出售、求购地址：https://www.jiaokey.com/book/detail/12834902.html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卷20、卷21.html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