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书名：自然文化与自然遗产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自然文化与自然遗产  中 评论地址：https://www.jiaokey.com/book/detail/12735404.html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