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综合实务、商品归类、报关单强化练习  2010年版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综合实务、商品归类、报关单强化练习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本书出售、求购地址：https://www.jiaokey.com/book/detail/12671157.html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关键词搜索：https://www.jiaokey.com/tag/综合实务、商品归类、报关单强化练习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