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书名：沧海宁波  宁波历史与中华中钱币</w:t>
      </w:r>
    </w:p>
    <w:p>
      <w:r>
        <w:t>作者：储建国主编</w:t>
      </w:r>
    </w:p>
    <w:p>
      <w:r>
        <w:t>出版社：宁波：宁波出版社天地</w:t>
      </w:r>
    </w:p>
    <w:p>
      <w:r>
        <w:t>出版日期：2002.10</w:t>
      </w:r>
    </w:p>
    <w:p>
      <w:r>
        <w:t>总页数：20</w:t>
      </w:r>
    </w:p>
    <w:p>
      <w:r>
        <w:t>更多请访问教客网: www.jiaokey.com</w:t>
      </w:r>
    </w:p>
    <w:p>
      <w:r>
        <w:t>沧海宁波  宁波历史与中华中钱币 评论地址：https://www.jiaokey.com/book/detail/12654644.html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