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第37辑  外交公报  75-77期  民国十六年九月-十一月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第37辑  外交公报  75-77期  民国十六年九月-十一月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本书出售、求购地址：https://www.jiaokey.com/book/detail/12634176.html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第37辑  外交公报  75-77期  民国十六年九月-十一月.html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