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书名：绵羊冬季产羔</w:t>
      </w:r>
    </w:p>
    <w:p>
      <w:r>
        <w:t>作者：华西里耶夫著；道良佐译</w:t>
      </w:r>
    </w:p>
    <w:p>
      <w:r>
        <w:t>出版社：北京：农业出版社</w:t>
      </w:r>
    </w:p>
    <w:p>
      <w:r>
        <w:t>出版日期：1957.12</w:t>
      </w:r>
    </w:p>
    <w:p>
      <w:r>
        <w:t>总页数：56</w:t>
      </w:r>
    </w:p>
    <w:p>
      <w:r>
        <w:t>更多请访问教客网: www.jiaokey.com</w:t>
      </w:r>
    </w:p>
    <w:p>
      <w:r>
        <w:t>绵羊冬季产羔 评论地址：https://www.jiaokey.com/book/detail/12403329.html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