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书名：战争遗留旧杂式弹药标志识别</w:t>
      </w:r>
    </w:p>
    <w:p>
      <w:r>
        <w:t>作者：高欣宝，高廷如主编</w:t>
      </w:r>
    </w:p>
    <w:p>
      <w:r>
        <w:t>出版社：石家庄：河北科学技术出版社</w:t>
      </w:r>
    </w:p>
    <w:p>
      <w:r>
        <w:t>出版日期：2009.03</w:t>
      </w:r>
    </w:p>
    <w:p>
      <w:r>
        <w:t>总页数：465</w:t>
      </w:r>
    </w:p>
    <w:p>
      <w:r>
        <w:t>更多请访问教客网: www.jiaokey.com</w:t>
      </w:r>
    </w:p>
    <w:p>
      <w:r>
        <w:t>战争遗留旧杂式弹药标志识别 评论地址：https://www.jiaokey.com/book/detail/12372485.html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