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回眸与展望  纪念建国五十周年论文集</w:t>
      </w:r>
    </w:p>
    <w:p>
      <w:r>
        <w:rPr>
          <w:rFonts w:ascii="宋体" w:hAnsi="宋体" w:eastAsia="宋体"/>
          <w:sz w:val="24"/>
        </w:rPr>
        <w:t>中共丹东市委党史研究室，丹东市中共党史学会编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回眸与展望  纪念建国五十周年论文集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中共丹东市委党史研究室，丹东市中共党史学会编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本书出售、求购地址：https://www.jiaokey.com/book/detail/12300271.html</w:t>
      </w:r>
    </w:p>
    <w:p>
      <w:r>
        <w:t>更多相关图书推荐：https://www.jiaokey.com</w:t>
      </w:r>
    </w:p>
    <w:p>
      <w:r>
        <w:t>中共丹东市委党史研究室，丹东市中共党史学会编 其他作品：https://www.jiaokey.com/tag/中共丹东市委党史研究室，丹东市中共党史学会编.html</w:t>
      </w:r>
    </w:p>
    <w:p>
      <w:r>
        <w:t>沈阳市：东北大学出版社 出版图书：https://www.jiaokey.com/tag/沈阳市：东北大学出版社.html</w:t>
      </w:r>
    </w:p>
    <w:p>
      <w:r>
        <w:t>关键词搜索：https://www.jiaokey.com/tag/回眸与展望  纪念建国五十周年论文集.html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