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高考不丢分一定有方法  化学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高考不丢分一定有方法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本书出售、求购地址：https://www.jiaokey.com/book/detail/12264090.html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