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前汉二十七  （下之下）-前汉二十八  （上）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汉书补注  前汉二十七  （下之下）-前汉二十八  （上） 评论地址：https://www.jiaokey.com/book/detail/12210684.html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