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2008年  第4集  总第36集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2008年  第4集  总第36集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本书出售、求购地址：https://www.jiaokey.com/book/detail/12193980.html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2008年  第4集  总第36集.html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