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书名：俄语零起点多媒体课堂  发音、单词、句子</w:t>
      </w:r>
    </w:p>
    <w:p>
      <w:r>
        <w:t>作者：国文安，崔兰君编著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俄语零起点多媒体课堂  发音、单词、句子 评论地址：https://www.jiaokey.com/book/detail/12186296.html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