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一直挖不动  上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一直挖不动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本书出售、求购地址：https://www.jiaokey.com/book/detail/12124766.html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石家庄:花山文艺出版社,2009.03 出版图书：https://www.jiaokey.com/tag/石家庄:花山文艺出版社,2009.03.html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